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DA4E9" w14:textId="5D12BE56" w:rsidR="006E245A" w:rsidRPr="00F63FB7" w:rsidRDefault="006E245A" w:rsidP="006E245A">
      <w:pPr>
        <w:jc w:val="center"/>
        <w:rPr>
          <w:b/>
          <w:bCs/>
          <w:sz w:val="24"/>
          <w:szCs w:val="24"/>
        </w:rPr>
      </w:pPr>
      <w:r w:rsidRPr="00F63FB7">
        <w:rPr>
          <w:b/>
          <w:bCs/>
          <w:sz w:val="24"/>
          <w:szCs w:val="24"/>
        </w:rPr>
        <w:t>MEETING OF SHEFFORD AND CAMPTON JOINT BURIAL BOARD</w:t>
      </w:r>
    </w:p>
    <w:p w14:paraId="3B513E06" w14:textId="17E7135D" w:rsidR="006E245A" w:rsidRPr="000513A0" w:rsidRDefault="006E245A" w:rsidP="006E245A">
      <w:r w:rsidRPr="00F63FB7">
        <w:t xml:space="preserve">Minutes of the meeting of the </w:t>
      </w:r>
      <w:r w:rsidR="00590C61" w:rsidRPr="00F63FB7">
        <w:t>Board</w:t>
      </w:r>
      <w:r w:rsidRPr="00F63FB7">
        <w:t xml:space="preserve"> </w:t>
      </w:r>
      <w:r w:rsidRPr="000513A0">
        <w:t xml:space="preserve">held via Zoom on </w:t>
      </w:r>
      <w:r w:rsidR="00160430" w:rsidRPr="000513A0">
        <w:t>T</w:t>
      </w:r>
      <w:r w:rsidR="0098045A">
        <w:t xml:space="preserve">uesday </w:t>
      </w:r>
      <w:r w:rsidR="003D3BAA">
        <w:t>9</w:t>
      </w:r>
      <w:r w:rsidR="003D3BAA" w:rsidRPr="003D3BAA">
        <w:rPr>
          <w:vertAlign w:val="superscript"/>
        </w:rPr>
        <w:t>th</w:t>
      </w:r>
      <w:r w:rsidR="003D3BAA">
        <w:t xml:space="preserve"> June</w:t>
      </w:r>
      <w:r w:rsidR="00C40383" w:rsidRPr="000513A0">
        <w:t xml:space="preserve"> </w:t>
      </w:r>
      <w:r w:rsidR="005B6C46" w:rsidRPr="000513A0">
        <w:t>202</w:t>
      </w:r>
      <w:r w:rsidR="00521181">
        <w:t>6</w:t>
      </w:r>
      <w:r w:rsidR="005B6C46" w:rsidRPr="000513A0">
        <w:t xml:space="preserve"> </w:t>
      </w:r>
      <w:r w:rsidR="0098045A">
        <w:t>11am</w:t>
      </w:r>
      <w:r w:rsidR="003D3BAA">
        <w:t xml:space="preserve"> at Shefford House.</w:t>
      </w:r>
    </w:p>
    <w:p w14:paraId="082A74BD" w14:textId="10033E15" w:rsidR="00521181" w:rsidRDefault="006E245A" w:rsidP="00521181">
      <w:r w:rsidRPr="000513A0">
        <w:t>Present: Cllr</w:t>
      </w:r>
      <w:r w:rsidR="00241982" w:rsidRPr="000513A0">
        <w:t xml:space="preserve"> </w:t>
      </w:r>
      <w:r w:rsidR="0095245C" w:rsidRPr="000513A0">
        <w:t>Ash</w:t>
      </w:r>
      <w:r w:rsidR="000513A0" w:rsidRPr="000513A0">
        <w:t xml:space="preserve"> for Campton &amp; Chicksands</w:t>
      </w:r>
      <w:r w:rsidR="00732555" w:rsidRPr="000513A0">
        <w:t xml:space="preserve">, </w:t>
      </w:r>
      <w:r w:rsidR="00B32570" w:rsidRPr="000513A0">
        <w:t xml:space="preserve">Cllr </w:t>
      </w:r>
      <w:r w:rsidR="00521181">
        <w:t>Culleton</w:t>
      </w:r>
      <w:r w:rsidR="0098045A">
        <w:t xml:space="preserve">, </w:t>
      </w:r>
      <w:r w:rsidR="00521181">
        <w:t>Cllr Silver</w:t>
      </w:r>
      <w:r w:rsidR="005B4A65" w:rsidRPr="000513A0">
        <w:t>, Clerk</w:t>
      </w:r>
      <w:r w:rsidR="00CE70CC" w:rsidRPr="000513A0">
        <w:t xml:space="preserve"> for Campton and Chicksands, Tammy </w:t>
      </w:r>
      <w:r w:rsidR="00EF75EC" w:rsidRPr="000513A0">
        <w:t>M</w:t>
      </w:r>
      <w:r w:rsidR="00CE70CC" w:rsidRPr="000513A0">
        <w:t>edley</w:t>
      </w:r>
      <w:r w:rsidR="00521181">
        <w:t>,</w:t>
      </w:r>
      <w:r w:rsidR="00521181" w:rsidRPr="00521181">
        <w:t xml:space="preserve"> </w:t>
      </w:r>
      <w:r w:rsidR="00521181" w:rsidRPr="0095245C">
        <w:t>Admin assistant Checka Quinlan</w:t>
      </w:r>
      <w:r w:rsidR="00521181">
        <w:t xml:space="preserve"> for Shefford</w:t>
      </w:r>
      <w:r w:rsidR="003D3BAA">
        <w:t>, Layla on Work experience.</w:t>
      </w:r>
    </w:p>
    <w:p w14:paraId="05A1E63B" w14:textId="36A9F09E" w:rsidR="003D3BAA" w:rsidRDefault="003D3BAA" w:rsidP="00521181">
      <w:r>
        <w:t>Cllr Mackin</w:t>
      </w:r>
      <w:r w:rsidRPr="000513A0">
        <w:t xml:space="preserve"> for Shefford</w:t>
      </w:r>
      <w:r>
        <w:t xml:space="preserve"> via Teams</w:t>
      </w:r>
    </w:p>
    <w:p w14:paraId="055F1EE3" w14:textId="2F59DF76" w:rsidR="00C40383" w:rsidRDefault="003D3BAA" w:rsidP="006E245A">
      <w:pPr>
        <w:rPr>
          <w:b/>
        </w:rPr>
      </w:pPr>
      <w:r>
        <w:rPr>
          <w:b/>
        </w:rPr>
        <w:t>10</w:t>
      </w:r>
      <w:r w:rsidR="0098045A">
        <w:rPr>
          <w:b/>
        </w:rPr>
        <w:t>/26</w:t>
      </w:r>
      <w:r w:rsidR="006E245A" w:rsidRPr="00F63FB7">
        <w:rPr>
          <w:b/>
        </w:rPr>
        <w:t xml:space="preserve"> </w:t>
      </w:r>
      <w:r w:rsidR="00C40383">
        <w:rPr>
          <w:b/>
        </w:rPr>
        <w:t>APOLOGIES/ DECLARATION OF INTEREST:</w:t>
      </w:r>
    </w:p>
    <w:p w14:paraId="44CABD5B" w14:textId="04449C92" w:rsidR="00241982" w:rsidRDefault="003D3BAA" w:rsidP="006E245A">
      <w:r>
        <w:t xml:space="preserve">Cllr King, </w:t>
      </w:r>
    </w:p>
    <w:p w14:paraId="62906F89" w14:textId="4131F9A3" w:rsidR="00405269" w:rsidRDefault="003D3BAA" w:rsidP="006E245A">
      <w:pPr>
        <w:rPr>
          <w:b/>
          <w:bCs/>
        </w:rPr>
      </w:pPr>
      <w:r>
        <w:rPr>
          <w:b/>
          <w:bCs/>
        </w:rPr>
        <w:t>11</w:t>
      </w:r>
      <w:r w:rsidR="0098045A">
        <w:rPr>
          <w:b/>
          <w:bCs/>
        </w:rPr>
        <w:t>/26</w:t>
      </w:r>
      <w:r w:rsidR="00405269">
        <w:rPr>
          <w:b/>
          <w:bCs/>
        </w:rPr>
        <w:t xml:space="preserve"> ELECTION OF CHAIR:</w:t>
      </w:r>
    </w:p>
    <w:p w14:paraId="20969143" w14:textId="36F0DC2F" w:rsidR="001B472E" w:rsidRPr="001B472E" w:rsidRDefault="001B472E" w:rsidP="006E245A">
      <w:r w:rsidRPr="001B472E">
        <w:t xml:space="preserve">Cllr </w:t>
      </w:r>
      <w:r w:rsidR="0098045A">
        <w:t>Culleton</w:t>
      </w:r>
      <w:r w:rsidR="005977F8">
        <w:t xml:space="preserve"> </w:t>
      </w:r>
      <w:r w:rsidR="003D3BAA">
        <w:t>proposed Cllr Silver to take the role of Chair for the JBB Committee, seconded by Cllr Ash, all agreed.</w:t>
      </w:r>
    </w:p>
    <w:p w14:paraId="4BE38E33" w14:textId="2F9D36E2" w:rsidR="006E245A" w:rsidRPr="00241982" w:rsidRDefault="003D3BAA" w:rsidP="006E245A">
      <w:pPr>
        <w:rPr>
          <w:b/>
          <w:bCs/>
        </w:rPr>
      </w:pPr>
      <w:r>
        <w:rPr>
          <w:b/>
          <w:bCs/>
        </w:rPr>
        <w:t>12</w:t>
      </w:r>
      <w:r w:rsidR="0098045A">
        <w:rPr>
          <w:b/>
          <w:bCs/>
        </w:rPr>
        <w:t xml:space="preserve">/26 </w:t>
      </w:r>
      <w:r w:rsidR="006E245A" w:rsidRPr="00F63FB7">
        <w:rPr>
          <w:b/>
        </w:rPr>
        <w:t>MINUTES FROM THE PREVIOUS MEETING, MATTERS ARISING</w:t>
      </w:r>
      <w:r w:rsidR="006E245A" w:rsidRPr="00F63FB7">
        <w:rPr>
          <w:b/>
          <w:sz w:val="24"/>
          <w:szCs w:val="24"/>
        </w:rPr>
        <w:t xml:space="preserve"> </w:t>
      </w:r>
    </w:p>
    <w:p w14:paraId="59B0B74B" w14:textId="55055D88" w:rsidR="00580A45" w:rsidRPr="00F63FB7" w:rsidRDefault="006E245A" w:rsidP="006E245A">
      <w:r w:rsidRPr="00F63FB7">
        <w:t xml:space="preserve">The minutes </w:t>
      </w:r>
      <w:r w:rsidR="00C6334E">
        <w:t xml:space="preserve">from </w:t>
      </w:r>
      <w:r w:rsidR="00B32570">
        <w:t>2</w:t>
      </w:r>
      <w:r w:rsidR="003D3BAA">
        <w:t>4</w:t>
      </w:r>
      <w:r w:rsidR="003D3BAA" w:rsidRPr="003D3BAA">
        <w:rPr>
          <w:vertAlign w:val="superscript"/>
        </w:rPr>
        <w:t>th</w:t>
      </w:r>
      <w:r w:rsidR="003D3BAA">
        <w:t xml:space="preserve"> March</w:t>
      </w:r>
      <w:r w:rsidR="0098045A">
        <w:t xml:space="preserve"> 2026</w:t>
      </w:r>
      <w:r w:rsidR="00E52E24" w:rsidRPr="00F63FB7">
        <w:t xml:space="preserve"> </w:t>
      </w:r>
      <w:r w:rsidR="000513A0">
        <w:t xml:space="preserve">were proposed by Cllr </w:t>
      </w:r>
      <w:r w:rsidR="0098045A">
        <w:t>Silver</w:t>
      </w:r>
      <w:r w:rsidR="000513A0">
        <w:t xml:space="preserve">, seconded by </w:t>
      </w:r>
      <w:r w:rsidR="003529B9">
        <w:t>Culleton</w:t>
      </w:r>
      <w:r w:rsidR="000513A0">
        <w:t>, all agreed.</w:t>
      </w:r>
    </w:p>
    <w:p w14:paraId="6B0E073F" w14:textId="1E7391A9" w:rsidR="00A31210" w:rsidRDefault="003D3BAA" w:rsidP="006E245A">
      <w:pPr>
        <w:rPr>
          <w:b/>
          <w:bCs/>
        </w:rPr>
      </w:pPr>
      <w:r>
        <w:rPr>
          <w:b/>
          <w:bCs/>
        </w:rPr>
        <w:t>13</w:t>
      </w:r>
      <w:r w:rsidR="0098045A">
        <w:rPr>
          <w:b/>
          <w:bCs/>
        </w:rPr>
        <w:t>/26</w:t>
      </w:r>
      <w:r w:rsidR="00A31210">
        <w:rPr>
          <w:b/>
          <w:bCs/>
        </w:rPr>
        <w:t xml:space="preserve"> PUBLIC QUESTION TIME:</w:t>
      </w:r>
    </w:p>
    <w:p w14:paraId="7E52BC25" w14:textId="2CBA9351" w:rsidR="0098045A" w:rsidRPr="0098045A" w:rsidRDefault="0098045A" w:rsidP="006E245A">
      <w:r>
        <w:t>None</w:t>
      </w:r>
    </w:p>
    <w:p w14:paraId="7E380709" w14:textId="71547BD5" w:rsidR="00732555" w:rsidRDefault="003D3BAA" w:rsidP="00732555">
      <w:pPr>
        <w:rPr>
          <w:b/>
          <w:bCs/>
        </w:rPr>
      </w:pPr>
      <w:r>
        <w:rPr>
          <w:b/>
          <w:bCs/>
        </w:rPr>
        <w:t>14</w:t>
      </w:r>
      <w:r w:rsidR="0098045A">
        <w:rPr>
          <w:b/>
          <w:bCs/>
        </w:rPr>
        <w:t>/</w:t>
      </w:r>
      <w:r w:rsidR="00D649E3">
        <w:rPr>
          <w:b/>
          <w:bCs/>
        </w:rPr>
        <w:t>26 RIALTAS</w:t>
      </w:r>
      <w:r w:rsidR="0098045A">
        <w:rPr>
          <w:b/>
          <w:bCs/>
        </w:rPr>
        <w:t xml:space="preserve"> AND STAFFING, </w:t>
      </w:r>
      <w:r w:rsidR="00D649E3">
        <w:rPr>
          <w:b/>
          <w:bCs/>
        </w:rPr>
        <w:t>UPDATE ON</w:t>
      </w:r>
      <w:r w:rsidR="0098045A">
        <w:rPr>
          <w:b/>
          <w:bCs/>
        </w:rPr>
        <w:t xml:space="preserve"> INPUTTING</w:t>
      </w:r>
      <w:r w:rsidR="00732555">
        <w:rPr>
          <w:b/>
          <w:bCs/>
        </w:rPr>
        <w:t>:</w:t>
      </w:r>
    </w:p>
    <w:p w14:paraId="6FEAB615" w14:textId="1D362EA7" w:rsidR="003529B9" w:rsidRDefault="003D3BAA" w:rsidP="00732555">
      <w:pPr>
        <w:rPr>
          <w:rFonts w:cstheme="minorHAnsi"/>
        </w:rPr>
      </w:pPr>
      <w:r>
        <w:rPr>
          <w:rFonts w:cstheme="minorHAnsi"/>
        </w:rPr>
        <w:t xml:space="preserve">Allessandra </w:t>
      </w:r>
      <w:r w:rsidR="00D649E3">
        <w:rPr>
          <w:rFonts w:cstheme="minorHAnsi"/>
        </w:rPr>
        <w:t>Marabese</w:t>
      </w:r>
      <w:r>
        <w:rPr>
          <w:rFonts w:cstheme="minorHAnsi"/>
        </w:rPr>
        <w:t xml:space="preserve"> is now working for the TC as a Finance officer and is in the process of completing the </w:t>
      </w:r>
      <w:r w:rsidR="00D649E3">
        <w:rPr>
          <w:rFonts w:cstheme="minorHAnsi"/>
        </w:rPr>
        <w:t>accounts</w:t>
      </w:r>
      <w:r>
        <w:rPr>
          <w:rFonts w:cstheme="minorHAnsi"/>
        </w:rPr>
        <w:t xml:space="preserve"> for the last financial year, going forward quarterly reviews will be available to ensure the JBB is on budget.</w:t>
      </w:r>
    </w:p>
    <w:p w14:paraId="15978ED4" w14:textId="53C622E5" w:rsidR="003D3BAA" w:rsidRPr="003529B9" w:rsidRDefault="003D3BAA" w:rsidP="00732555">
      <w:r>
        <w:rPr>
          <w:rFonts w:cstheme="minorHAnsi"/>
        </w:rPr>
        <w:t xml:space="preserve">Inputting of </w:t>
      </w:r>
      <w:r w:rsidR="00D649E3">
        <w:rPr>
          <w:rFonts w:cstheme="minorHAnsi"/>
        </w:rPr>
        <w:t>historical</w:t>
      </w:r>
      <w:r>
        <w:rPr>
          <w:rFonts w:cstheme="minorHAnsi"/>
        </w:rPr>
        <w:t xml:space="preserve"> documents continues.</w:t>
      </w:r>
    </w:p>
    <w:p w14:paraId="7CF264E4" w14:textId="7BC89324" w:rsidR="00732555" w:rsidRDefault="003D3BAA" w:rsidP="00732555">
      <w:pPr>
        <w:rPr>
          <w:b/>
          <w:bCs/>
        </w:rPr>
      </w:pPr>
      <w:r>
        <w:rPr>
          <w:b/>
          <w:bCs/>
        </w:rPr>
        <w:t>15</w:t>
      </w:r>
      <w:r w:rsidR="0098045A">
        <w:rPr>
          <w:b/>
          <w:bCs/>
        </w:rPr>
        <w:t>/26</w:t>
      </w:r>
      <w:r w:rsidR="00732555">
        <w:rPr>
          <w:b/>
          <w:bCs/>
        </w:rPr>
        <w:t xml:space="preserve"> </w:t>
      </w:r>
      <w:r w:rsidR="0098045A">
        <w:rPr>
          <w:b/>
          <w:bCs/>
        </w:rPr>
        <w:t>FINANCE</w:t>
      </w:r>
      <w:r w:rsidR="00732555">
        <w:rPr>
          <w:b/>
          <w:bCs/>
        </w:rPr>
        <w:t>:</w:t>
      </w:r>
    </w:p>
    <w:p w14:paraId="34011A47" w14:textId="0B2A722C" w:rsidR="00A31210" w:rsidRDefault="0098045A" w:rsidP="00732555">
      <w:r>
        <w:t>All full update of the accounts will be available at the next meeting when the finance inputting for Shefford TC is completed.</w:t>
      </w:r>
    </w:p>
    <w:p w14:paraId="1B1A96AF" w14:textId="7F12096D" w:rsidR="003D3BAA" w:rsidRDefault="003D3BAA" w:rsidP="00732555">
      <w:pPr>
        <w:rPr>
          <w:b/>
          <w:bCs/>
        </w:rPr>
      </w:pPr>
      <w:r>
        <w:rPr>
          <w:b/>
          <w:bCs/>
        </w:rPr>
        <w:t>16/26 TO DISCUSS TWO PLOTS WITHIN THE CEMETERY:</w:t>
      </w:r>
    </w:p>
    <w:p w14:paraId="7BC978BA" w14:textId="40562F43" w:rsidR="00D649E3" w:rsidRDefault="0012293A" w:rsidP="00732555">
      <w:r>
        <w:t xml:space="preserve">Due to </w:t>
      </w:r>
      <w:r w:rsidR="00D649E3">
        <w:t>confidentiality</w:t>
      </w:r>
      <w:r>
        <w:t xml:space="preserve"> issues within the cemetery </w:t>
      </w:r>
      <w:r w:rsidR="00D649E3">
        <w:t xml:space="preserve">items </w:t>
      </w:r>
      <w:r>
        <w:t>were discussed</w:t>
      </w:r>
      <w:r w:rsidR="00D649E3">
        <w:t xml:space="preserve"> but recorded</w:t>
      </w:r>
      <w:r>
        <w:t xml:space="preserve"> within the minutes with </w:t>
      </w:r>
      <w:r w:rsidR="00D649E3">
        <w:t>limited</w:t>
      </w:r>
      <w:r>
        <w:t xml:space="preserve"> information.</w:t>
      </w:r>
    </w:p>
    <w:p w14:paraId="1E814227" w14:textId="293BF209" w:rsidR="003D3BAA" w:rsidRDefault="003D3BAA" w:rsidP="00732555">
      <w:r>
        <w:t xml:space="preserve">Two situations have arisen within the cemetery. TM explained the first </w:t>
      </w:r>
      <w:r w:rsidR="00D649E3">
        <w:t>situation;</w:t>
      </w:r>
      <w:r>
        <w:t xml:space="preserve"> an action plan was agreed. TM has been in contact with the family members involved and an appropriate resolution has been met.</w:t>
      </w:r>
      <w:r w:rsidR="00D649E3">
        <w:t xml:space="preserve"> TM will make the arrangements for the internment.</w:t>
      </w:r>
    </w:p>
    <w:p w14:paraId="76A43051" w14:textId="0BFC8402" w:rsidR="003D3BAA" w:rsidRDefault="003D3BAA" w:rsidP="00732555">
      <w:r>
        <w:t xml:space="preserve">The second issue was a request for reservation of a plot, the Rules and </w:t>
      </w:r>
      <w:r w:rsidR="00D649E3">
        <w:t>Regulations</w:t>
      </w:r>
      <w:r>
        <w:t xml:space="preserve"> </w:t>
      </w:r>
      <w:r w:rsidR="00D649E3">
        <w:t>state</w:t>
      </w:r>
      <w:r>
        <w:t xml:space="preserve"> that the JBB no longer reserve plots but TM felt this case warranted discussion by the JBB Cllrs, al</w:t>
      </w:r>
      <w:r w:rsidR="00D649E3">
        <w:t>l</w:t>
      </w:r>
      <w:r>
        <w:t xml:space="preserve"> Cllrs agreed that it would not be appropriate to allow reservation of the plot, additional ashes maybe interred to a full grave if required.</w:t>
      </w:r>
    </w:p>
    <w:p w14:paraId="330D736A" w14:textId="0228E8F5" w:rsidR="003D3BAA" w:rsidRPr="003D3BAA" w:rsidRDefault="003D3BAA" w:rsidP="00732555">
      <w:r>
        <w:lastRenderedPageBreak/>
        <w:t>A request for a plaque to be placed on the grass in f</w:t>
      </w:r>
      <w:r w:rsidR="00D649E3">
        <w:t>ront</w:t>
      </w:r>
      <w:r>
        <w:t xml:space="preserve"> of a memorial has been received, this is to accommodate additional </w:t>
      </w:r>
      <w:r w:rsidR="00D649E3">
        <w:t>inscriptions</w:t>
      </w:r>
      <w:r>
        <w:t>, the JBB Rules and regulations do not permit this and therefore it was agreed that it could not agree this request.</w:t>
      </w:r>
    </w:p>
    <w:p w14:paraId="359DC8B9" w14:textId="77777777" w:rsidR="0012293A" w:rsidRDefault="0012293A" w:rsidP="002B50B0">
      <w:pPr>
        <w:rPr>
          <w:b/>
          <w:bCs/>
        </w:rPr>
      </w:pPr>
      <w:r>
        <w:rPr>
          <w:b/>
          <w:bCs/>
        </w:rPr>
        <w:t>17/26 PLOT MARKING:</w:t>
      </w:r>
    </w:p>
    <w:p w14:paraId="408618D8" w14:textId="3A5E4EA8" w:rsidR="0012293A" w:rsidRDefault="0012293A" w:rsidP="002B50B0">
      <w:r>
        <w:t xml:space="preserve">TM recommended going forward that all plots within the cemetery should be marked prior to funerals/internments. She has approached Neville’s for a recommendation for plot markers and pens which they have provided, </w:t>
      </w:r>
      <w:r w:rsidR="00D649E3">
        <w:t>proposed</w:t>
      </w:r>
      <w:r>
        <w:t xml:space="preserve"> by Cllr Culleton, seconded by Cllr Ash, all Cllrs agreed. TM will make the purchase.</w:t>
      </w:r>
    </w:p>
    <w:p w14:paraId="5C3749ED" w14:textId="420995FB" w:rsidR="0012293A" w:rsidRDefault="0012293A" w:rsidP="002B50B0">
      <w:pPr>
        <w:rPr>
          <w:b/>
          <w:bCs/>
        </w:rPr>
      </w:pPr>
      <w:r>
        <w:rPr>
          <w:b/>
          <w:bCs/>
        </w:rPr>
        <w:t>18/26/ TO DISCUSS AND AGREE THE AREAS FOR FURTHER PLOTS:</w:t>
      </w:r>
    </w:p>
    <w:p w14:paraId="1268A649" w14:textId="0857B38F" w:rsidR="0012293A" w:rsidRPr="0012293A" w:rsidRDefault="0012293A" w:rsidP="002B50B0">
      <w:r>
        <w:t>TM and CQ outlined the next area for use for internments and the positioning of plaques, all Cllrs agreed.</w:t>
      </w:r>
    </w:p>
    <w:p w14:paraId="20084A67" w14:textId="5EA86392" w:rsidR="00160430" w:rsidRDefault="0012293A" w:rsidP="002B50B0">
      <w:pPr>
        <w:rPr>
          <w:b/>
          <w:bCs/>
        </w:rPr>
      </w:pPr>
      <w:r>
        <w:rPr>
          <w:b/>
          <w:bCs/>
        </w:rPr>
        <w:t>19</w:t>
      </w:r>
      <w:r w:rsidR="0098045A">
        <w:rPr>
          <w:b/>
          <w:bCs/>
        </w:rPr>
        <w:t>/26</w:t>
      </w:r>
      <w:r w:rsidR="00732555">
        <w:rPr>
          <w:b/>
          <w:bCs/>
        </w:rPr>
        <w:t xml:space="preserve"> </w:t>
      </w:r>
      <w:r w:rsidR="0098045A">
        <w:rPr>
          <w:b/>
          <w:bCs/>
        </w:rPr>
        <w:t>GROUNDS MAINTENANCE</w:t>
      </w:r>
      <w:r w:rsidR="00732555">
        <w:rPr>
          <w:b/>
          <w:bCs/>
        </w:rPr>
        <w:t>:</w:t>
      </w:r>
    </w:p>
    <w:p w14:paraId="21131C1B" w14:textId="5D4AD488" w:rsidR="00A34C8A" w:rsidRDefault="0098045A" w:rsidP="0098045A">
      <w:r>
        <w:t>Countrywide have now taken over the maintenance contract for the Cemetery in Shefford, David Granger is still contracted to maintain the Burial ground in Campton.</w:t>
      </w:r>
    </w:p>
    <w:p w14:paraId="60D67574" w14:textId="4F79E741" w:rsidR="0098045A" w:rsidRPr="00A34C8A" w:rsidRDefault="00D649E3" w:rsidP="0098045A">
      <w:r>
        <w:t>CQ will obtain quotes for extending the pathway alongside the full burial plots as burials have now taken place beyond the path.</w:t>
      </w:r>
    </w:p>
    <w:p w14:paraId="422EAF54" w14:textId="1AC0DE70" w:rsidR="00B32570" w:rsidRDefault="0098045A" w:rsidP="00C6334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b/>
          <w:bCs/>
        </w:rPr>
        <w:t>08/26</w:t>
      </w:r>
      <w:r w:rsidR="00732555">
        <w:rPr>
          <w:b/>
          <w:bCs/>
        </w:rPr>
        <w:t xml:space="preserve"> </w:t>
      </w:r>
      <w:r>
        <w:rPr>
          <w:b/>
          <w:bCs/>
        </w:rPr>
        <w:t>CAMPTON BURIAL GROUND</w:t>
      </w:r>
      <w:r w:rsidR="00732555">
        <w:rPr>
          <w:b/>
          <w:bCs/>
        </w:rPr>
        <w:t>:</w:t>
      </w:r>
      <w:r w:rsidR="00C6334E" w:rsidRPr="00C6334E">
        <w:rPr>
          <w:color w:val="000000"/>
        </w:rPr>
        <w:t xml:space="preserve"> </w:t>
      </w:r>
    </w:p>
    <w:p w14:paraId="0A869598" w14:textId="52D916C8" w:rsidR="0098045A" w:rsidRDefault="0098045A" w:rsidP="00C6334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No further update</w:t>
      </w:r>
    </w:p>
    <w:p w14:paraId="606AEA0D" w14:textId="77777777" w:rsidR="0098045A" w:rsidRDefault="0098045A" w:rsidP="00C6334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p w14:paraId="24D79CB8" w14:textId="06B68F6D" w:rsidR="00041342" w:rsidRPr="00A2573A" w:rsidRDefault="0098045A" w:rsidP="00A2573A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09</w:t>
      </w:r>
      <w:r w:rsidR="0005703E" w:rsidRPr="00B32570">
        <w:rPr>
          <w:b/>
          <w:bCs/>
        </w:rPr>
        <w:t>/2</w:t>
      </w:r>
      <w:r>
        <w:rPr>
          <w:b/>
          <w:bCs/>
        </w:rPr>
        <w:t>6</w:t>
      </w:r>
      <w:r w:rsidR="00832D06" w:rsidRPr="00B32570">
        <w:rPr>
          <w:b/>
          <w:bCs/>
        </w:rPr>
        <w:t xml:space="preserve"> AOB</w:t>
      </w:r>
    </w:p>
    <w:p w14:paraId="7BDE0616" w14:textId="5E35F869" w:rsidR="00313B3D" w:rsidRDefault="0098045A" w:rsidP="00E56628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t>None</w:t>
      </w:r>
    </w:p>
    <w:p w14:paraId="2F4725D6" w14:textId="14B3CDF2" w:rsidR="00C62903" w:rsidRPr="00E56628" w:rsidRDefault="0098045A" w:rsidP="00E56628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</w:rPr>
        <w:t>09/26</w:t>
      </w:r>
      <w:r w:rsidR="009C2F98">
        <w:rPr>
          <w:b/>
          <w:bCs/>
        </w:rPr>
        <w:t xml:space="preserve"> N</w:t>
      </w:r>
      <w:r w:rsidR="00C62903" w:rsidRPr="00F63FB7">
        <w:rPr>
          <w:b/>
          <w:bCs/>
        </w:rPr>
        <w:t>EXT MEETING</w:t>
      </w:r>
    </w:p>
    <w:p w14:paraId="2B367944" w14:textId="77777777" w:rsidR="003E6E8B" w:rsidRPr="00F63FB7" w:rsidRDefault="003E6E8B" w:rsidP="002D6678">
      <w:pPr>
        <w:spacing w:after="0"/>
      </w:pPr>
    </w:p>
    <w:p w14:paraId="0EED8B4B" w14:textId="67A011D7" w:rsidR="00C62903" w:rsidRPr="00C62903" w:rsidRDefault="00980FBE" w:rsidP="006E245A">
      <w:r w:rsidRPr="005B4A65">
        <w:t>T</w:t>
      </w:r>
      <w:r w:rsidR="00A2573A">
        <w:t xml:space="preserve">uesday </w:t>
      </w:r>
      <w:r w:rsidR="00D649E3">
        <w:t>8</w:t>
      </w:r>
      <w:r w:rsidR="00D649E3" w:rsidRPr="00D649E3">
        <w:rPr>
          <w:vertAlign w:val="superscript"/>
        </w:rPr>
        <w:t>th</w:t>
      </w:r>
      <w:r w:rsidR="00D649E3">
        <w:t xml:space="preserve"> September</w:t>
      </w:r>
      <w:r w:rsidR="005B4A65" w:rsidRPr="005B4A65">
        <w:t xml:space="preserve"> 2026,</w:t>
      </w:r>
      <w:r w:rsidR="00C64E25" w:rsidRPr="005B4A65">
        <w:t xml:space="preserve"> </w:t>
      </w:r>
      <w:r w:rsidR="00A2573A">
        <w:t>1</w:t>
      </w:r>
      <w:r w:rsidR="002401BD">
        <w:t>1</w:t>
      </w:r>
      <w:r w:rsidR="00A2573A">
        <w:t>am</w:t>
      </w:r>
      <w:r w:rsidR="00304C3C" w:rsidRPr="005B4A65">
        <w:t xml:space="preserve"> </w:t>
      </w:r>
      <w:r w:rsidR="00C64E25" w:rsidRPr="005B4A65">
        <w:t>via</w:t>
      </w:r>
      <w:r w:rsidR="00C64E25" w:rsidRPr="005977F8">
        <w:t xml:space="preserve"> Zoom.</w:t>
      </w:r>
    </w:p>
    <w:sectPr w:rsidR="00C62903" w:rsidRPr="00C629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682C5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273F9D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A44123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ABBFD7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A1F609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26A4B6B"/>
    <w:multiLevelType w:val="hybridMultilevel"/>
    <w:tmpl w:val="06261C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19399F"/>
    <w:multiLevelType w:val="hybridMultilevel"/>
    <w:tmpl w:val="6CF8E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C103FC"/>
    <w:multiLevelType w:val="hybridMultilevel"/>
    <w:tmpl w:val="0ECA9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A640E"/>
    <w:multiLevelType w:val="hybridMultilevel"/>
    <w:tmpl w:val="94E80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B3BE7"/>
    <w:multiLevelType w:val="hybridMultilevel"/>
    <w:tmpl w:val="93C0A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A6F8C"/>
    <w:multiLevelType w:val="hybridMultilevel"/>
    <w:tmpl w:val="3418D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D0D23"/>
    <w:multiLevelType w:val="hybridMultilevel"/>
    <w:tmpl w:val="CE9A9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84D8A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9971F5E"/>
    <w:multiLevelType w:val="hybridMultilevel"/>
    <w:tmpl w:val="1F0ED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F7A4F"/>
    <w:multiLevelType w:val="hybridMultilevel"/>
    <w:tmpl w:val="D72A229A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 w15:restartNumberingAfterBreak="0">
    <w:nsid w:val="47012D9C"/>
    <w:multiLevelType w:val="hybridMultilevel"/>
    <w:tmpl w:val="D8AE41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7C251E"/>
    <w:multiLevelType w:val="hybridMultilevel"/>
    <w:tmpl w:val="65E6AD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7A6903"/>
    <w:multiLevelType w:val="multilevel"/>
    <w:tmpl w:val="E2EE73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CBC1F41"/>
    <w:multiLevelType w:val="hybridMultilevel"/>
    <w:tmpl w:val="683417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8A5999"/>
    <w:multiLevelType w:val="hybridMultilevel"/>
    <w:tmpl w:val="87D80C6A"/>
    <w:lvl w:ilvl="0" w:tplc="1A6A9A3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9F7E0E"/>
    <w:multiLevelType w:val="hybridMultilevel"/>
    <w:tmpl w:val="5A62C374"/>
    <w:lvl w:ilvl="0" w:tplc="D296843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6AB0F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E9378F4"/>
    <w:multiLevelType w:val="hybridMultilevel"/>
    <w:tmpl w:val="C3F05D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B51C4A"/>
    <w:multiLevelType w:val="hybridMultilevel"/>
    <w:tmpl w:val="FC40E5F2"/>
    <w:lvl w:ilvl="0" w:tplc="0809000F">
      <w:start w:val="1"/>
      <w:numFmt w:val="decimal"/>
      <w:lvlText w:val="%1."/>
      <w:lvlJc w:val="left"/>
      <w:pPr>
        <w:ind w:left="768" w:hanging="360"/>
      </w:pPr>
    </w:lvl>
    <w:lvl w:ilvl="1" w:tplc="08090019" w:tentative="1">
      <w:start w:val="1"/>
      <w:numFmt w:val="lowerLetter"/>
      <w:lvlText w:val="%2."/>
      <w:lvlJc w:val="left"/>
      <w:pPr>
        <w:ind w:left="1488" w:hanging="360"/>
      </w:pPr>
    </w:lvl>
    <w:lvl w:ilvl="2" w:tplc="0809001B" w:tentative="1">
      <w:start w:val="1"/>
      <w:numFmt w:val="lowerRoman"/>
      <w:lvlText w:val="%3."/>
      <w:lvlJc w:val="right"/>
      <w:pPr>
        <w:ind w:left="2208" w:hanging="180"/>
      </w:pPr>
    </w:lvl>
    <w:lvl w:ilvl="3" w:tplc="0809000F" w:tentative="1">
      <w:start w:val="1"/>
      <w:numFmt w:val="decimal"/>
      <w:lvlText w:val="%4."/>
      <w:lvlJc w:val="left"/>
      <w:pPr>
        <w:ind w:left="2928" w:hanging="360"/>
      </w:pPr>
    </w:lvl>
    <w:lvl w:ilvl="4" w:tplc="08090019" w:tentative="1">
      <w:start w:val="1"/>
      <w:numFmt w:val="lowerLetter"/>
      <w:lvlText w:val="%5."/>
      <w:lvlJc w:val="left"/>
      <w:pPr>
        <w:ind w:left="3648" w:hanging="360"/>
      </w:pPr>
    </w:lvl>
    <w:lvl w:ilvl="5" w:tplc="0809001B" w:tentative="1">
      <w:start w:val="1"/>
      <w:numFmt w:val="lowerRoman"/>
      <w:lvlText w:val="%6."/>
      <w:lvlJc w:val="right"/>
      <w:pPr>
        <w:ind w:left="4368" w:hanging="180"/>
      </w:pPr>
    </w:lvl>
    <w:lvl w:ilvl="6" w:tplc="0809000F" w:tentative="1">
      <w:start w:val="1"/>
      <w:numFmt w:val="decimal"/>
      <w:lvlText w:val="%7."/>
      <w:lvlJc w:val="left"/>
      <w:pPr>
        <w:ind w:left="5088" w:hanging="360"/>
      </w:pPr>
    </w:lvl>
    <w:lvl w:ilvl="7" w:tplc="08090019" w:tentative="1">
      <w:start w:val="1"/>
      <w:numFmt w:val="lowerLetter"/>
      <w:lvlText w:val="%8."/>
      <w:lvlJc w:val="left"/>
      <w:pPr>
        <w:ind w:left="5808" w:hanging="360"/>
      </w:pPr>
    </w:lvl>
    <w:lvl w:ilvl="8" w:tplc="08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4" w15:restartNumberingAfterBreak="0">
    <w:nsid w:val="600564B9"/>
    <w:multiLevelType w:val="hybridMultilevel"/>
    <w:tmpl w:val="417231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1A001B"/>
    <w:multiLevelType w:val="hybridMultilevel"/>
    <w:tmpl w:val="529E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B77FCA"/>
    <w:multiLevelType w:val="hybridMultilevel"/>
    <w:tmpl w:val="09763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8B9E1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6A4E02B3"/>
    <w:multiLevelType w:val="hybridMultilevel"/>
    <w:tmpl w:val="2D86C5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846315"/>
    <w:multiLevelType w:val="hybridMultilevel"/>
    <w:tmpl w:val="5B9CF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BD73EF"/>
    <w:multiLevelType w:val="hybridMultilevel"/>
    <w:tmpl w:val="CE5AE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914EF"/>
    <w:multiLevelType w:val="hybridMultilevel"/>
    <w:tmpl w:val="A664E45C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2" w15:restartNumberingAfterBreak="0">
    <w:nsid w:val="7E027173"/>
    <w:multiLevelType w:val="hybridMultilevel"/>
    <w:tmpl w:val="155CC4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14182F"/>
    <w:multiLevelType w:val="hybridMultilevel"/>
    <w:tmpl w:val="0F767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392419">
    <w:abstractNumId w:val="18"/>
  </w:num>
  <w:num w:numId="2" w16cid:durableId="1176336701">
    <w:abstractNumId w:val="15"/>
  </w:num>
  <w:num w:numId="3" w16cid:durableId="350642935">
    <w:abstractNumId w:val="25"/>
  </w:num>
  <w:num w:numId="4" w16cid:durableId="1124692012">
    <w:abstractNumId w:val="11"/>
  </w:num>
  <w:num w:numId="5" w16cid:durableId="1825193312">
    <w:abstractNumId w:val="19"/>
  </w:num>
  <w:num w:numId="6" w16cid:durableId="787820639">
    <w:abstractNumId w:val="24"/>
  </w:num>
  <w:num w:numId="7" w16cid:durableId="149635795">
    <w:abstractNumId w:val="33"/>
  </w:num>
  <w:num w:numId="8" w16cid:durableId="766265500">
    <w:abstractNumId w:val="17"/>
  </w:num>
  <w:num w:numId="9" w16cid:durableId="1901136212">
    <w:abstractNumId w:val="28"/>
  </w:num>
  <w:num w:numId="10" w16cid:durableId="1045300104">
    <w:abstractNumId w:val="13"/>
  </w:num>
  <w:num w:numId="11" w16cid:durableId="486439174">
    <w:abstractNumId w:val="10"/>
  </w:num>
  <w:num w:numId="12" w16cid:durableId="1119179325">
    <w:abstractNumId w:val="5"/>
  </w:num>
  <w:num w:numId="13" w16cid:durableId="111176333">
    <w:abstractNumId w:val="20"/>
  </w:num>
  <w:num w:numId="14" w16cid:durableId="314914865">
    <w:abstractNumId w:val="23"/>
  </w:num>
  <w:num w:numId="15" w16cid:durableId="451901844">
    <w:abstractNumId w:val="31"/>
  </w:num>
  <w:num w:numId="16" w16cid:durableId="684482921">
    <w:abstractNumId w:val="7"/>
  </w:num>
  <w:num w:numId="17" w16cid:durableId="64492495">
    <w:abstractNumId w:val="14"/>
  </w:num>
  <w:num w:numId="18" w16cid:durableId="642740003">
    <w:abstractNumId w:val="26"/>
  </w:num>
  <w:num w:numId="19" w16cid:durableId="1411464716">
    <w:abstractNumId w:val="30"/>
  </w:num>
  <w:num w:numId="20" w16cid:durableId="1197159034">
    <w:abstractNumId w:val="3"/>
  </w:num>
  <w:num w:numId="21" w16cid:durableId="1356227409">
    <w:abstractNumId w:val="12"/>
  </w:num>
  <w:num w:numId="22" w16cid:durableId="838040744">
    <w:abstractNumId w:val="1"/>
  </w:num>
  <w:num w:numId="23" w16cid:durableId="2630391">
    <w:abstractNumId w:val="4"/>
  </w:num>
  <w:num w:numId="24" w16cid:durableId="465205156">
    <w:abstractNumId w:val="2"/>
  </w:num>
  <w:num w:numId="25" w16cid:durableId="570313198">
    <w:abstractNumId w:val="21"/>
  </w:num>
  <w:num w:numId="26" w16cid:durableId="1951161346">
    <w:abstractNumId w:val="27"/>
  </w:num>
  <w:num w:numId="27" w16cid:durableId="355615185">
    <w:abstractNumId w:val="0"/>
  </w:num>
  <w:num w:numId="28" w16cid:durableId="734861611">
    <w:abstractNumId w:val="11"/>
  </w:num>
  <w:num w:numId="29" w16cid:durableId="491800760">
    <w:abstractNumId w:val="8"/>
  </w:num>
  <w:num w:numId="30" w16cid:durableId="130876085">
    <w:abstractNumId w:val="15"/>
  </w:num>
  <w:num w:numId="31" w16cid:durableId="1467894828">
    <w:abstractNumId w:val="30"/>
  </w:num>
  <w:num w:numId="32" w16cid:durableId="1546287556">
    <w:abstractNumId w:val="28"/>
  </w:num>
  <w:num w:numId="33" w16cid:durableId="55979072">
    <w:abstractNumId w:val="29"/>
  </w:num>
  <w:num w:numId="34" w16cid:durableId="1295721932">
    <w:abstractNumId w:val="16"/>
  </w:num>
  <w:num w:numId="35" w16cid:durableId="1648431868">
    <w:abstractNumId w:val="32"/>
  </w:num>
  <w:num w:numId="36" w16cid:durableId="832842050">
    <w:abstractNumId w:val="6"/>
  </w:num>
  <w:num w:numId="37" w16cid:durableId="1574704207">
    <w:abstractNumId w:val="22"/>
  </w:num>
  <w:num w:numId="38" w16cid:durableId="18686385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B1"/>
    <w:rsid w:val="000011EA"/>
    <w:rsid w:val="0003762A"/>
    <w:rsid w:val="00041342"/>
    <w:rsid w:val="000513A0"/>
    <w:rsid w:val="0005703E"/>
    <w:rsid w:val="0009458B"/>
    <w:rsid w:val="000C0F69"/>
    <w:rsid w:val="000D37BB"/>
    <w:rsid w:val="000D5F0E"/>
    <w:rsid w:val="000D72DB"/>
    <w:rsid w:val="000E3F86"/>
    <w:rsid w:val="00117D01"/>
    <w:rsid w:val="0012251B"/>
    <w:rsid w:val="0012293A"/>
    <w:rsid w:val="001526C6"/>
    <w:rsid w:val="00160430"/>
    <w:rsid w:val="00185D49"/>
    <w:rsid w:val="001863BE"/>
    <w:rsid w:val="0019460B"/>
    <w:rsid w:val="001B472E"/>
    <w:rsid w:val="001B623D"/>
    <w:rsid w:val="001E6565"/>
    <w:rsid w:val="002012C4"/>
    <w:rsid w:val="0020584C"/>
    <w:rsid w:val="00216D5C"/>
    <w:rsid w:val="00217926"/>
    <w:rsid w:val="00230FEF"/>
    <w:rsid w:val="00232671"/>
    <w:rsid w:val="00237F51"/>
    <w:rsid w:val="002401BD"/>
    <w:rsid w:val="00241982"/>
    <w:rsid w:val="00244501"/>
    <w:rsid w:val="00263085"/>
    <w:rsid w:val="00263AAB"/>
    <w:rsid w:val="00265790"/>
    <w:rsid w:val="002709FC"/>
    <w:rsid w:val="00280F06"/>
    <w:rsid w:val="0029488A"/>
    <w:rsid w:val="00294E2F"/>
    <w:rsid w:val="002A004E"/>
    <w:rsid w:val="002A1CB3"/>
    <w:rsid w:val="002A4401"/>
    <w:rsid w:val="002A6544"/>
    <w:rsid w:val="002B50B0"/>
    <w:rsid w:val="002B570F"/>
    <w:rsid w:val="002C32D3"/>
    <w:rsid w:val="002D6678"/>
    <w:rsid w:val="002F2836"/>
    <w:rsid w:val="002F50B1"/>
    <w:rsid w:val="003048D6"/>
    <w:rsid w:val="00304C3C"/>
    <w:rsid w:val="00313B3D"/>
    <w:rsid w:val="00317A71"/>
    <w:rsid w:val="00337F5D"/>
    <w:rsid w:val="003529B9"/>
    <w:rsid w:val="00362C4D"/>
    <w:rsid w:val="00384CAE"/>
    <w:rsid w:val="003A52FA"/>
    <w:rsid w:val="003B3B97"/>
    <w:rsid w:val="003D3BAA"/>
    <w:rsid w:val="003E693A"/>
    <w:rsid w:val="003E6E8B"/>
    <w:rsid w:val="003F77C7"/>
    <w:rsid w:val="00405269"/>
    <w:rsid w:val="00431D58"/>
    <w:rsid w:val="00447F3B"/>
    <w:rsid w:val="00451E35"/>
    <w:rsid w:val="00472986"/>
    <w:rsid w:val="00477E1B"/>
    <w:rsid w:val="004B0457"/>
    <w:rsid w:val="004B3AFA"/>
    <w:rsid w:val="004B3E02"/>
    <w:rsid w:val="004B40F3"/>
    <w:rsid w:val="004D4F34"/>
    <w:rsid w:val="004E51BC"/>
    <w:rsid w:val="00505F42"/>
    <w:rsid w:val="00512837"/>
    <w:rsid w:val="00521181"/>
    <w:rsid w:val="005219B3"/>
    <w:rsid w:val="00547A41"/>
    <w:rsid w:val="00565D03"/>
    <w:rsid w:val="00571320"/>
    <w:rsid w:val="00580A45"/>
    <w:rsid w:val="00590C61"/>
    <w:rsid w:val="005977F8"/>
    <w:rsid w:val="005A3DB4"/>
    <w:rsid w:val="005B4A65"/>
    <w:rsid w:val="005B6C46"/>
    <w:rsid w:val="005B78F0"/>
    <w:rsid w:val="005C580B"/>
    <w:rsid w:val="005D22F7"/>
    <w:rsid w:val="005D6328"/>
    <w:rsid w:val="005E50A2"/>
    <w:rsid w:val="00600AF6"/>
    <w:rsid w:val="00602E82"/>
    <w:rsid w:val="006122B4"/>
    <w:rsid w:val="00617DC0"/>
    <w:rsid w:val="006503EE"/>
    <w:rsid w:val="00663ACD"/>
    <w:rsid w:val="006A5E9B"/>
    <w:rsid w:val="006B4D55"/>
    <w:rsid w:val="006B653E"/>
    <w:rsid w:val="006C1D0E"/>
    <w:rsid w:val="006C74A6"/>
    <w:rsid w:val="006D7B0D"/>
    <w:rsid w:val="006E245A"/>
    <w:rsid w:val="0070120F"/>
    <w:rsid w:val="00704536"/>
    <w:rsid w:val="00732555"/>
    <w:rsid w:val="007368E1"/>
    <w:rsid w:val="00740528"/>
    <w:rsid w:val="0075570A"/>
    <w:rsid w:val="00772323"/>
    <w:rsid w:val="007B085D"/>
    <w:rsid w:val="007C12DB"/>
    <w:rsid w:val="007C43E2"/>
    <w:rsid w:val="007C5D0A"/>
    <w:rsid w:val="007D1D2B"/>
    <w:rsid w:val="007D3371"/>
    <w:rsid w:val="007E000E"/>
    <w:rsid w:val="007E2121"/>
    <w:rsid w:val="007F6A28"/>
    <w:rsid w:val="00832D06"/>
    <w:rsid w:val="00842A6D"/>
    <w:rsid w:val="008826B2"/>
    <w:rsid w:val="0089128E"/>
    <w:rsid w:val="008B059C"/>
    <w:rsid w:val="008B1EB9"/>
    <w:rsid w:val="008D0372"/>
    <w:rsid w:val="008D4445"/>
    <w:rsid w:val="008D5819"/>
    <w:rsid w:val="008D68B5"/>
    <w:rsid w:val="00922CCC"/>
    <w:rsid w:val="00925D30"/>
    <w:rsid w:val="00936854"/>
    <w:rsid w:val="00942C64"/>
    <w:rsid w:val="0095245C"/>
    <w:rsid w:val="009632EE"/>
    <w:rsid w:val="0098045A"/>
    <w:rsid w:val="00980FBE"/>
    <w:rsid w:val="00982E66"/>
    <w:rsid w:val="00996FDE"/>
    <w:rsid w:val="009A29F3"/>
    <w:rsid w:val="009A795D"/>
    <w:rsid w:val="009C2F98"/>
    <w:rsid w:val="009C66E7"/>
    <w:rsid w:val="009D2D34"/>
    <w:rsid w:val="009D38A2"/>
    <w:rsid w:val="009D5A83"/>
    <w:rsid w:val="009E69A4"/>
    <w:rsid w:val="009E7F0B"/>
    <w:rsid w:val="00A06E7A"/>
    <w:rsid w:val="00A06FF8"/>
    <w:rsid w:val="00A15F30"/>
    <w:rsid w:val="00A247AD"/>
    <w:rsid w:val="00A2573A"/>
    <w:rsid w:val="00A31210"/>
    <w:rsid w:val="00A34C8A"/>
    <w:rsid w:val="00A37148"/>
    <w:rsid w:val="00A44C09"/>
    <w:rsid w:val="00A53ECF"/>
    <w:rsid w:val="00A5625D"/>
    <w:rsid w:val="00A67A78"/>
    <w:rsid w:val="00A7235A"/>
    <w:rsid w:val="00A72D88"/>
    <w:rsid w:val="00A84FA0"/>
    <w:rsid w:val="00A84FAC"/>
    <w:rsid w:val="00A85E5C"/>
    <w:rsid w:val="00A90595"/>
    <w:rsid w:val="00AB24D7"/>
    <w:rsid w:val="00AB5FC0"/>
    <w:rsid w:val="00AD22A3"/>
    <w:rsid w:val="00AE6666"/>
    <w:rsid w:val="00B11177"/>
    <w:rsid w:val="00B17F53"/>
    <w:rsid w:val="00B32570"/>
    <w:rsid w:val="00B377E8"/>
    <w:rsid w:val="00B765C2"/>
    <w:rsid w:val="00B80928"/>
    <w:rsid w:val="00B972BA"/>
    <w:rsid w:val="00BB589C"/>
    <w:rsid w:val="00BE7E06"/>
    <w:rsid w:val="00BF2601"/>
    <w:rsid w:val="00BF4E5D"/>
    <w:rsid w:val="00C074CB"/>
    <w:rsid w:val="00C132D4"/>
    <w:rsid w:val="00C31124"/>
    <w:rsid w:val="00C40383"/>
    <w:rsid w:val="00C41154"/>
    <w:rsid w:val="00C46FFE"/>
    <w:rsid w:val="00C62903"/>
    <w:rsid w:val="00C6334E"/>
    <w:rsid w:val="00C64E25"/>
    <w:rsid w:val="00C74B14"/>
    <w:rsid w:val="00C7755F"/>
    <w:rsid w:val="00C80E62"/>
    <w:rsid w:val="00CA77AC"/>
    <w:rsid w:val="00CC614E"/>
    <w:rsid w:val="00CE035C"/>
    <w:rsid w:val="00CE70CC"/>
    <w:rsid w:val="00CF24BB"/>
    <w:rsid w:val="00D052B5"/>
    <w:rsid w:val="00D10DC9"/>
    <w:rsid w:val="00D33AA8"/>
    <w:rsid w:val="00D35686"/>
    <w:rsid w:val="00D42F95"/>
    <w:rsid w:val="00D649E3"/>
    <w:rsid w:val="00D7733F"/>
    <w:rsid w:val="00D85224"/>
    <w:rsid w:val="00D936D3"/>
    <w:rsid w:val="00D9563F"/>
    <w:rsid w:val="00DB58A2"/>
    <w:rsid w:val="00DD4627"/>
    <w:rsid w:val="00DD7413"/>
    <w:rsid w:val="00DE0DF0"/>
    <w:rsid w:val="00DE2167"/>
    <w:rsid w:val="00DE5366"/>
    <w:rsid w:val="00DF6B06"/>
    <w:rsid w:val="00E1040D"/>
    <w:rsid w:val="00E11CFC"/>
    <w:rsid w:val="00E3727A"/>
    <w:rsid w:val="00E45995"/>
    <w:rsid w:val="00E52E24"/>
    <w:rsid w:val="00E56628"/>
    <w:rsid w:val="00E75997"/>
    <w:rsid w:val="00E81E06"/>
    <w:rsid w:val="00E85895"/>
    <w:rsid w:val="00E93E1A"/>
    <w:rsid w:val="00EA4071"/>
    <w:rsid w:val="00EA7B3D"/>
    <w:rsid w:val="00EB1195"/>
    <w:rsid w:val="00EB12A8"/>
    <w:rsid w:val="00EB422D"/>
    <w:rsid w:val="00ED38AE"/>
    <w:rsid w:val="00EE04A6"/>
    <w:rsid w:val="00EF75EC"/>
    <w:rsid w:val="00F1684F"/>
    <w:rsid w:val="00F22180"/>
    <w:rsid w:val="00F23F62"/>
    <w:rsid w:val="00F253A4"/>
    <w:rsid w:val="00F3210F"/>
    <w:rsid w:val="00F50EBC"/>
    <w:rsid w:val="00F520B8"/>
    <w:rsid w:val="00F55997"/>
    <w:rsid w:val="00F63FB7"/>
    <w:rsid w:val="00FA607C"/>
    <w:rsid w:val="00FB6B72"/>
    <w:rsid w:val="00FE1147"/>
    <w:rsid w:val="00FE2355"/>
    <w:rsid w:val="00FF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ADFDA"/>
  <w15:chartTrackingRefBased/>
  <w15:docId w15:val="{49F87637-DCD3-43AF-A825-2FD75EA5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50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48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8D6"/>
    <w:rPr>
      <w:color w:val="605E5C"/>
      <w:shd w:val="clear" w:color="auto" w:fill="E1DFDD"/>
    </w:rPr>
  </w:style>
  <w:style w:type="paragraph" w:customStyle="1" w:styleId="Default">
    <w:name w:val="Default"/>
    <w:rsid w:val="005D63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Fitch</dc:creator>
  <cp:keywords/>
  <dc:description/>
  <cp:lastModifiedBy>Shefford Town Council</cp:lastModifiedBy>
  <cp:revision>2</cp:revision>
  <cp:lastPrinted>2025-09-01T13:20:00Z</cp:lastPrinted>
  <dcterms:created xsi:type="dcterms:W3CDTF">2026-06-24T14:12:00Z</dcterms:created>
  <dcterms:modified xsi:type="dcterms:W3CDTF">2026-06-24T14:12:00Z</dcterms:modified>
</cp:coreProperties>
</file>